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32" w:type="dxa"/>
        <w:tblLook w:val="04A0" w:firstRow="1" w:lastRow="0" w:firstColumn="1" w:lastColumn="0" w:noHBand="0" w:noVBand="1"/>
      </w:tblPr>
      <w:tblGrid>
        <w:gridCol w:w="1560"/>
        <w:gridCol w:w="1701"/>
        <w:gridCol w:w="1583"/>
        <w:gridCol w:w="625"/>
        <w:gridCol w:w="287"/>
        <w:gridCol w:w="1073"/>
        <w:gridCol w:w="287"/>
        <w:gridCol w:w="1218"/>
        <w:gridCol w:w="767"/>
        <w:gridCol w:w="1114"/>
        <w:gridCol w:w="1154"/>
        <w:gridCol w:w="2605"/>
        <w:gridCol w:w="458"/>
      </w:tblGrid>
      <w:tr w:rsidR="00D741CF" w:rsidRPr="00D741CF" w:rsidTr="00D741CF">
        <w:trPr>
          <w:gridAfter w:val="1"/>
          <w:wAfter w:w="458" w:type="dxa"/>
          <w:trHeight w:val="360"/>
        </w:trPr>
        <w:tc>
          <w:tcPr>
            <w:tcW w:w="139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bookmarkStart w:id="0" w:name="RANGE!B2:I77"/>
            <w:r w:rsidRPr="00D741CF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  <w:bookmarkEnd w:id="0"/>
          </w:p>
        </w:tc>
      </w:tr>
      <w:tr w:rsidR="00D741CF" w:rsidRPr="00D741CF" w:rsidTr="00D741CF">
        <w:trPr>
          <w:gridAfter w:val="1"/>
          <w:wAfter w:w="458" w:type="dxa"/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6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</w:p>
        </w:tc>
      </w:tr>
      <w:tr w:rsidR="00D741CF" w:rsidRPr="00D741CF" w:rsidTr="00D741CF">
        <w:trPr>
          <w:gridAfter w:val="1"/>
          <w:wAfter w:w="458" w:type="dxa"/>
          <w:trHeight w:val="45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Supervisor Name: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Rate Per Hour: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</w:tr>
      <w:tr w:rsidR="00D741CF" w:rsidRPr="00D741CF" w:rsidTr="00D741CF">
        <w:trPr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9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Week Starting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Hours Worked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9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9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9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9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9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8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32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</w:rPr>
            </w:pPr>
            <w:r w:rsidRPr="00D741CF">
              <w:rPr>
                <w:rFonts w:ascii="Verdana" w:eastAsia="Times New Roman" w:hAnsi="Verdana" w:cs="Arial"/>
                <w:b/>
                <w:bCs/>
              </w:rPr>
              <w:t>Weekly Breakdown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D741CF" w:rsidRPr="00D741CF" w:rsidTr="00D741CF">
        <w:trPr>
          <w:gridAfter w:val="1"/>
          <w:wAfter w:w="458" w:type="dxa"/>
          <w:trHeight w:val="4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Total Hours (1st Week)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D741CF" w:rsidRPr="00D741CF" w:rsidTr="00D741CF">
        <w:trPr>
          <w:gridAfter w:val="1"/>
          <w:wAfter w:w="458" w:type="dxa"/>
          <w:trHeight w:val="4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Total Hours (2nd Week)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D741CF" w:rsidRPr="00D741CF" w:rsidTr="00D741CF">
        <w:trPr>
          <w:gridAfter w:val="1"/>
          <w:wAfter w:w="458" w:type="dxa"/>
          <w:trHeight w:val="4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Total Hours (3rd Week)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D741CF" w:rsidRPr="00D741CF" w:rsidTr="00D741CF">
        <w:trPr>
          <w:gridAfter w:val="1"/>
          <w:wAfter w:w="458" w:type="dxa"/>
          <w:trHeight w:val="4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Total Hours (4th Week)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D741CF" w:rsidRPr="00D741CF" w:rsidTr="00D741CF">
        <w:trPr>
          <w:gridAfter w:val="1"/>
          <w:wAfter w:w="458" w:type="dxa"/>
          <w:trHeight w:val="4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Total Hours (5th Week)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1CF" w:rsidRPr="00D741CF" w:rsidTr="00D741CF">
        <w:trPr>
          <w:gridAfter w:val="1"/>
          <w:wAfter w:w="458" w:type="dxa"/>
          <w:trHeight w:val="54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35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1CF" w:rsidRPr="00D741CF" w:rsidTr="00D741CF">
        <w:trPr>
          <w:gridAfter w:val="1"/>
          <w:wAfter w:w="458" w:type="dxa"/>
          <w:trHeight w:val="54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Supervisor Signature: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1CF" w:rsidRPr="00D741CF" w:rsidTr="00D741CF">
        <w:trPr>
          <w:gridAfter w:val="1"/>
          <w:wAfter w:w="458" w:type="dxa"/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1CF" w:rsidRPr="00D741CF" w:rsidTr="00D741CF">
        <w:trPr>
          <w:gridAfter w:val="1"/>
          <w:wAfter w:w="458" w:type="dxa"/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gridAfter w:val="1"/>
          <w:wAfter w:w="458" w:type="dxa"/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D741CF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1E17A6" w:rsidRDefault="00D741CF"/>
    <w:p w:rsidR="00D741CF" w:rsidRDefault="00D741CF"/>
    <w:p w:rsidR="00D741CF" w:rsidRDefault="00D741CF"/>
    <w:p w:rsidR="00D741CF" w:rsidRDefault="00D741CF"/>
    <w:p w:rsidR="00D741CF" w:rsidRDefault="00D741CF"/>
    <w:p w:rsidR="00D741CF" w:rsidRDefault="00D741CF"/>
    <w:p w:rsidR="00D741CF" w:rsidRDefault="00D741CF"/>
    <w:p w:rsidR="00D741CF" w:rsidRDefault="00D741CF"/>
    <w:p w:rsidR="00D741CF" w:rsidRDefault="00D741CF"/>
    <w:p w:rsidR="00D741CF" w:rsidRDefault="00D741CF"/>
    <w:tbl>
      <w:tblPr>
        <w:tblW w:w="12993" w:type="dxa"/>
        <w:tblLook w:val="04A0" w:firstRow="1" w:lastRow="0" w:firstColumn="1" w:lastColumn="0" w:noHBand="0" w:noVBand="1"/>
      </w:tblPr>
      <w:tblGrid>
        <w:gridCol w:w="1415"/>
        <w:gridCol w:w="1371"/>
        <w:gridCol w:w="1750"/>
        <w:gridCol w:w="1843"/>
        <w:gridCol w:w="425"/>
        <w:gridCol w:w="1843"/>
        <w:gridCol w:w="1847"/>
        <w:gridCol w:w="2499"/>
      </w:tblGrid>
      <w:tr w:rsidR="00D741CF" w:rsidRPr="00D741CF" w:rsidTr="00D741CF">
        <w:trPr>
          <w:trHeight w:val="360"/>
        </w:trPr>
        <w:tc>
          <w:tcPr>
            <w:tcW w:w="12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lastRenderedPageBreak/>
              <w:t>Time Doctor Construction Company</w:t>
            </w:r>
          </w:p>
        </w:tc>
      </w:tr>
      <w:tr w:rsidR="00D741CF" w:rsidRPr="00D741CF" w:rsidTr="00D741C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465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December 2020</w:t>
            </w:r>
          </w:p>
        </w:tc>
      </w:tr>
      <w:tr w:rsidR="00D741CF" w:rsidRPr="00D741CF" w:rsidTr="00D741CF">
        <w:trPr>
          <w:trHeight w:val="450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Supervisor Name:</w:t>
            </w: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Rate Per Hour: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  <w:r w:rsidRPr="00D741CF">
              <w:rPr>
                <w:rFonts w:ascii="Verdana" w:eastAsia="Times New Roman" w:hAnsi="Verdana" w:cs="Arial"/>
                <w:sz w:val="22"/>
                <w:szCs w:val="22"/>
              </w:rPr>
              <w:t>$18.00</w:t>
            </w:r>
          </w:p>
        </w:tc>
      </w:tr>
      <w:tr w:rsidR="00D741CF" w:rsidRPr="00D741CF" w:rsidTr="00D741C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49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Week Starting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Hours Worked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49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11/30/2020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33:32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$603.60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49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12/7/2020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34:30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$621.00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49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12/14/2020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35:00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$630.00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49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12/21/2020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40:00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$720.00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49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12/28/2020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$90.00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480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148:02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$2,664.60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320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</w:rPr>
            </w:pPr>
            <w:r w:rsidRPr="00D741CF">
              <w:rPr>
                <w:rFonts w:ascii="Verdana" w:eastAsia="Times New Roman" w:hAnsi="Verdana" w:cs="Arial"/>
                <w:b/>
                <w:bCs/>
              </w:rPr>
              <w:t>Weekly Breakdown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D741CF" w:rsidRPr="00D741CF" w:rsidTr="00D741CF">
        <w:trPr>
          <w:trHeight w:val="480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11/30/2020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8:30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10:45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6:15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12/2/2020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1:23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6:37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1:10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6:50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8:10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6:50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Total Hours (1st Week)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33:32</w:t>
            </w:r>
          </w:p>
        </w:tc>
      </w:tr>
      <w:tr w:rsidR="00D741CF" w:rsidRPr="00D741CF" w:rsidTr="00D741CF">
        <w:trPr>
          <w:trHeight w:val="27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D741CF" w:rsidRPr="00D741CF" w:rsidTr="00D741CF">
        <w:trPr>
          <w:trHeight w:val="480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9:00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1:30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Total Hours (2nd Week)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34:30</w:t>
            </w:r>
          </w:p>
        </w:tc>
      </w:tr>
      <w:tr w:rsidR="00D741CF" w:rsidRPr="00D741CF" w:rsidTr="00D741CF">
        <w:trPr>
          <w:trHeight w:val="27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D741CF" w:rsidRPr="00D741CF" w:rsidTr="00D741CF">
        <w:trPr>
          <w:trHeight w:val="480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12/16/2020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12/19/2020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Total Hours (3rd Week)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35:00</w:t>
            </w:r>
          </w:p>
        </w:tc>
      </w:tr>
      <w:tr w:rsidR="00D741CF" w:rsidRPr="00D741CF" w:rsidTr="00D741CF">
        <w:trPr>
          <w:trHeight w:val="27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D741CF" w:rsidRPr="00D741CF" w:rsidTr="00D741CF">
        <w:trPr>
          <w:trHeight w:val="480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Total Hours (4th Week)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40:00</w:t>
            </w:r>
          </w:p>
        </w:tc>
      </w:tr>
      <w:tr w:rsidR="00D741CF" w:rsidRPr="00D741CF" w:rsidTr="00D741CF">
        <w:trPr>
          <w:trHeight w:val="27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D741CF" w:rsidRPr="00D741CF" w:rsidTr="00D741CF">
        <w:trPr>
          <w:trHeight w:val="480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12/29/2020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12/30/2020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12/31/2020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1/1/2021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1/2/2021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1/3/2021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Total Hours (5th Week)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5:00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1CF" w:rsidRPr="00D741CF" w:rsidTr="00D741CF">
        <w:trPr>
          <w:trHeight w:val="540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1CF" w:rsidRPr="00D741CF" w:rsidTr="00D741CF">
        <w:trPr>
          <w:trHeight w:val="540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Supervisor Signature: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1CF" w:rsidRPr="00D741CF" w:rsidTr="00D741C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1CF" w:rsidRPr="00D741CF" w:rsidTr="00D741C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D741CF" w:rsidRPr="00D741CF" w:rsidTr="00D741CF">
        <w:trPr>
          <w:trHeight w:val="34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D741CF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741CF" w:rsidRPr="00D741CF" w:rsidRDefault="00D741CF" w:rsidP="00D741C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D741CF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D741CF" w:rsidRDefault="00D741CF"/>
    <w:sectPr w:rsidR="00D741CF" w:rsidSect="00D741C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CF"/>
    <w:rsid w:val="002C1982"/>
    <w:rsid w:val="003E73AF"/>
    <w:rsid w:val="00D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C083"/>
  <w15:chartTrackingRefBased/>
  <w15:docId w15:val="{8DEBD006-0C77-BD4D-A9BA-1A492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2020-11-19T18:04:00Z</dcterms:created>
  <dcterms:modified xsi:type="dcterms:W3CDTF">2020-11-19T18:08:00Z</dcterms:modified>
</cp:coreProperties>
</file>